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6E" w:rsidRDefault="000600BB">
      <w:r w:rsidRPr="005A3E99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8806A7" wp14:editId="6C73F867">
                <wp:simplePos x="0" y="0"/>
                <wp:positionH relativeFrom="column">
                  <wp:posOffset>3458210</wp:posOffset>
                </wp:positionH>
                <wp:positionV relativeFrom="paragraph">
                  <wp:posOffset>5334000</wp:posOffset>
                </wp:positionV>
                <wp:extent cx="3613785" cy="1970405"/>
                <wp:effectExtent l="0" t="0" r="24765" b="107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785" cy="197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0BB" w:rsidRPr="000600BB" w:rsidRDefault="0036135A" w:rsidP="002F3E31">
                            <w:pPr>
                              <w:pStyle w:val="ab"/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0600BB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【講演</w:t>
                            </w:r>
                            <w:r w:rsidR="002F3E31" w:rsidRPr="000600BB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概要</w:t>
                            </w:r>
                            <w:r w:rsidRPr="000600BB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  <w:bookmarkStart w:id="0" w:name="_GoBack"/>
                            <w:bookmarkEnd w:id="0"/>
                          </w:p>
                          <w:p w:rsidR="002F3E31" w:rsidRPr="000600BB" w:rsidRDefault="002F3E31" w:rsidP="002F3E31">
                            <w:pPr>
                              <w:pStyle w:val="ab"/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  <w:szCs w:val="22"/>
                              </w:rPr>
                            </w:pPr>
                            <w:r w:rsidRPr="000600BB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</w:rPr>
                              <w:t>日</w:t>
                            </w:r>
                            <w:r w:rsidRPr="000600BB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本が格差社会に入ったと言われるが、これを日本の過去から現在までの比較、そして国際比較の両面から検討する。特に貧困問題が深刻であると明らかにするが、なぜそうなったのかを論じる。経済効率性と公平性はトレードオフの関係にあるとされるが、これら両者を好ましい姿にできる策はあるかどうかを、結果の格差と機会の平等を念頭に置きながら考える。</w:t>
                            </w:r>
                          </w:p>
                          <w:p w:rsidR="005A3E99" w:rsidRPr="002F3E31" w:rsidRDefault="005A3E99" w:rsidP="00D70584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72.3pt;margin-top:420pt;width:284.55pt;height:15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" fillcolor="white [3201]" strokeweight="1.25pt">
                <v:textbox>
                  <w:txbxContent>
                    <w:p w:rsidR="000600BB" w:rsidRPr="000600BB" w:rsidRDefault="0036135A" w:rsidP="002F3E31">
                      <w:pPr>
                        <w:pStyle w:val="ab"/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</w:pPr>
                      <w:r w:rsidRPr="000600BB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【講演</w:t>
                      </w:r>
                      <w:r w:rsidR="002F3E31" w:rsidRPr="000600BB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概要</w:t>
                      </w:r>
                      <w:r w:rsidRPr="000600BB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】</w:t>
                      </w:r>
                      <w:bookmarkStart w:id="1" w:name="_GoBack"/>
                      <w:bookmarkEnd w:id="1"/>
                    </w:p>
                    <w:p w:rsidR="002F3E31" w:rsidRPr="000600BB" w:rsidRDefault="002F3E31" w:rsidP="002F3E31">
                      <w:pPr>
                        <w:pStyle w:val="ab"/>
                        <w:rPr>
                          <w:rFonts w:asciiTheme="minorEastAsia" w:eastAsiaTheme="minorEastAsia" w:hAnsiTheme="minorEastAsia"/>
                          <w:b/>
                          <w:sz w:val="22"/>
                          <w:szCs w:val="22"/>
                        </w:rPr>
                      </w:pPr>
                      <w:r w:rsidRPr="000600BB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</w:rPr>
                        <w:t>日</w:t>
                      </w:r>
                      <w:r w:rsidRPr="000600BB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本が格差社会に入ったと言われるが、これを日本の過去から現在までの比較、そして国際比較の両面から検討する。特に貧困問題が深刻であると明らかにするが、なぜそうなったのかを論じる。経済効率性と公平性はトレードオフの関係にあるとされるが、これら両者を好ましい姿にできる策はあるかどうかを、結果の格差と機会の平等を念頭に置きながら考える。</w:t>
                      </w:r>
                    </w:p>
                    <w:p w:rsidR="005A3E99" w:rsidRPr="002F3E31" w:rsidRDefault="005A3E99" w:rsidP="00D70584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3E99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DCA666" wp14:editId="31E8656E">
                <wp:simplePos x="0" y="0"/>
                <wp:positionH relativeFrom="column">
                  <wp:posOffset>3458210</wp:posOffset>
                </wp:positionH>
                <wp:positionV relativeFrom="paragraph">
                  <wp:posOffset>7399020</wp:posOffset>
                </wp:positionV>
                <wp:extent cx="3613785" cy="1876425"/>
                <wp:effectExtent l="0" t="0" r="571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785" cy="1876425"/>
                        </a:xfrm>
                        <a:prstGeom prst="rect">
                          <a:avLst/>
                        </a:prstGeom>
                        <a:solidFill>
                          <a:srgbClr val="D599CC"/>
                        </a:solidFill>
                        <a:ln w="12700" cmpd="sng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641" w:rsidRPr="002F3E31" w:rsidRDefault="00995641" w:rsidP="00190CD2">
                            <w:pPr>
                              <w:spacing w:line="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3E3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5274E6" w:rsidRPr="002F3E3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たちばなき</w:t>
                            </w:r>
                            <w:r w:rsidR="005274E6" w:rsidRPr="002F3E3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74E6" w:rsidRPr="002F3E3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としあき</w:t>
                            </w:r>
                            <w:r w:rsidR="00907FD4" w:rsidRPr="002F3E3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氏</w:t>
                            </w:r>
                            <w:r w:rsidR="001D2DA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07FD4" w:rsidRPr="002F3E3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プロフィール</w:t>
                            </w:r>
                            <w:r w:rsidRPr="002F3E3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BC70FE" w:rsidRPr="000600BB" w:rsidRDefault="005E6730" w:rsidP="00C821C4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0" w:lineRule="atLeast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600BB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  <w:r w:rsidRPr="000600B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43</w:t>
                            </w:r>
                            <w:r w:rsidR="00E4671C" w:rsidRPr="000600B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年生まれ。</w:t>
                            </w:r>
                            <w:r w:rsidR="00BC16D7" w:rsidRPr="000600B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京都大学大学院経済学研究科教授、同志社大学経済学部教授などを</w:t>
                            </w:r>
                            <w:r w:rsidR="002D76DA" w:rsidRPr="000600B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歴任し、</w:t>
                            </w:r>
                            <w:r w:rsidR="00E4671C" w:rsidRPr="000600B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現職。</w:t>
                            </w:r>
                          </w:p>
                          <w:p w:rsidR="000600BB" w:rsidRPr="000600BB" w:rsidRDefault="00BC16D7" w:rsidP="00C821C4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0" w:lineRule="atLeast"/>
                              <w:jc w:val="left"/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0600B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著書に</w:t>
                            </w:r>
                            <w:r w:rsidR="002D76DA" w:rsidRPr="000600B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『格差社会』（岩波新書、2006年）、『日本の貧困研究』（共著、東京大学出版会、2006</w:t>
                            </w:r>
                            <w:r w:rsidR="002D76DA" w:rsidRPr="000600B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年）</w:t>
                            </w:r>
                            <w:r w:rsidR="000600BB" w:rsidRPr="000600B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907FD4" w:rsidRPr="000600BB" w:rsidRDefault="00BC16D7" w:rsidP="00C821C4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0" w:lineRule="atLeast"/>
                              <w:jc w:val="left"/>
                              <w:rPr>
                                <w:rFonts w:asciiTheme="minorEastAsia" w:hAnsiTheme="minorEastAsia" w:cs="ＭＳ ゴシック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600B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『日本の教育格差』（岩波新書、2009年）</w:t>
                            </w:r>
                            <w:r w:rsidR="002D76DA" w:rsidRPr="000600B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0600B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『</w:t>
                            </w:r>
                            <w:r w:rsidRPr="000600BB">
                              <w:rPr>
                                <w:b/>
                                <w:sz w:val="24"/>
                                <w:szCs w:val="24"/>
                              </w:rPr>
                              <w:t>貧困大国ニッポンの課題</w:t>
                            </w:r>
                            <w:r w:rsidRPr="000600B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』（人文書院、2015年）、</w:t>
                            </w:r>
                            <w:r w:rsidR="00AB1ABF" w:rsidRPr="000600B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『</w:t>
                            </w:r>
                            <w:r w:rsidR="00AB1ABF" w:rsidRPr="000600BB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２１世紀日本の格差</w:t>
                            </w:r>
                            <w:r w:rsidR="00AB1ABF" w:rsidRPr="000600B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』（</w:t>
                            </w:r>
                            <w:r w:rsidR="00AB1ABF" w:rsidRPr="000600BB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岩波書店</w:t>
                            </w:r>
                            <w:r w:rsidR="00AB1ABF" w:rsidRPr="000600B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AB1ABF" w:rsidRPr="000600BB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2016</w:t>
                            </w:r>
                            <w:r w:rsidR="00AB1ABF" w:rsidRPr="000600B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年）</w:t>
                            </w:r>
                            <w:r w:rsidR="002D76DA" w:rsidRPr="000600B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ほか</w:t>
                            </w:r>
                            <w:r w:rsidR="00C821C4" w:rsidRPr="000600BB">
                              <w:rPr>
                                <w:rFonts w:asciiTheme="minorEastAsia" w:hAnsiTheme="minorEastAsia" w:cs="ＭＳ 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多数。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272.3pt;margin-top:582.6pt;width:284.55pt;height:14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" fillcolor="#d599cc" stroked="f" strokeweight="1pt">
                <v:textbox>
                  <w:txbxContent>
                    <w:p w:rsidR="00995641" w:rsidRPr="002F3E31" w:rsidRDefault="00995641" w:rsidP="00190CD2">
                      <w:pPr>
                        <w:spacing w:line="0" w:lineRule="atLeast"/>
                        <w:rPr>
                          <w:b/>
                          <w:sz w:val="24"/>
                          <w:szCs w:val="24"/>
                        </w:rPr>
                      </w:pPr>
                      <w:r w:rsidRPr="002F3E31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5274E6" w:rsidRPr="002F3E31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たちばなき</w:t>
                      </w:r>
                      <w:r w:rsidR="005274E6" w:rsidRPr="002F3E31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274E6" w:rsidRPr="002F3E31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としあき</w:t>
                      </w:r>
                      <w:r w:rsidR="00907FD4" w:rsidRPr="002F3E31">
                        <w:rPr>
                          <w:rFonts w:hint="eastAsia"/>
                          <w:b/>
                          <w:sz w:val="24"/>
                          <w:szCs w:val="24"/>
                        </w:rPr>
                        <w:t>氏</w:t>
                      </w:r>
                      <w:r w:rsidR="001D2DA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07FD4" w:rsidRPr="002F3E31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プロフィール</w:t>
                      </w:r>
                      <w:r w:rsidRPr="002F3E31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BC70FE" w:rsidRPr="000600BB" w:rsidRDefault="005E6730" w:rsidP="00C821C4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70" w:lineRule="atLeast"/>
                        <w:jc w:val="left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0600BB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19</w:t>
                      </w:r>
                      <w:r w:rsidRPr="000600BB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43</w:t>
                      </w:r>
                      <w:r w:rsidR="00E4671C" w:rsidRPr="000600BB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年生まれ。</w:t>
                      </w:r>
                      <w:r w:rsidR="00BC16D7" w:rsidRPr="000600BB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京都大学大学院経済学研究科教授、同志社大学経済学部教授などを</w:t>
                      </w:r>
                      <w:r w:rsidR="002D76DA" w:rsidRPr="000600BB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歴任し、</w:t>
                      </w:r>
                      <w:r w:rsidR="00E4671C" w:rsidRPr="000600BB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現職。</w:t>
                      </w:r>
                    </w:p>
                    <w:p w:rsidR="000600BB" w:rsidRPr="000600BB" w:rsidRDefault="00BC16D7" w:rsidP="00C821C4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70" w:lineRule="atLeast"/>
                        <w:jc w:val="left"/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</w:pPr>
                      <w:r w:rsidRPr="000600BB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著書に</w:t>
                      </w:r>
                      <w:r w:rsidR="002D76DA" w:rsidRPr="000600BB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『格差社会』（岩波新書、2006年）、『日本の貧困研究』（共著、東京大学出版会、2006</w:t>
                      </w:r>
                      <w:r w:rsidR="002D76DA" w:rsidRPr="000600BB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年）</w:t>
                      </w:r>
                      <w:r w:rsidR="000600BB" w:rsidRPr="000600BB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、</w:t>
                      </w:r>
                    </w:p>
                    <w:p w:rsidR="00907FD4" w:rsidRPr="000600BB" w:rsidRDefault="00BC16D7" w:rsidP="00C821C4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70" w:lineRule="atLeast"/>
                        <w:jc w:val="left"/>
                        <w:rPr>
                          <w:rFonts w:asciiTheme="minorEastAsia" w:hAnsiTheme="minorEastAsia" w:cs="ＭＳ ゴシック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0600BB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『日本の教育格差』（岩波新書、2009年）</w:t>
                      </w:r>
                      <w:r w:rsidR="002D76DA" w:rsidRPr="000600BB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0600BB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『</w:t>
                      </w:r>
                      <w:r w:rsidRPr="000600BB">
                        <w:rPr>
                          <w:b/>
                          <w:sz w:val="24"/>
                          <w:szCs w:val="24"/>
                        </w:rPr>
                        <w:t>貧困大国ニッポンの課題</w:t>
                      </w:r>
                      <w:r w:rsidRPr="000600BB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』（人文書院、2015年）、</w:t>
                      </w:r>
                      <w:r w:rsidR="00AB1ABF" w:rsidRPr="000600BB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『</w:t>
                      </w:r>
                      <w:r w:rsidR="00AB1ABF" w:rsidRPr="000600BB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２１世紀日本の格差</w:t>
                      </w:r>
                      <w:r w:rsidR="00AB1ABF" w:rsidRPr="000600BB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』（</w:t>
                      </w:r>
                      <w:r w:rsidR="00AB1ABF" w:rsidRPr="000600BB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岩波書店</w:t>
                      </w:r>
                      <w:r w:rsidR="00AB1ABF" w:rsidRPr="000600BB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AB1ABF" w:rsidRPr="000600BB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2016</w:t>
                      </w:r>
                      <w:r w:rsidR="00AB1ABF" w:rsidRPr="000600BB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年）</w:t>
                      </w:r>
                      <w:r w:rsidR="002D76DA" w:rsidRPr="000600BB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ほか</w:t>
                      </w:r>
                      <w:r w:rsidR="00C821C4" w:rsidRPr="000600BB">
                        <w:rPr>
                          <w:rFonts w:asciiTheme="minorEastAsia" w:hAnsiTheme="minorEastAsia" w:cs="ＭＳ ゴシック" w:hint="eastAsia"/>
                          <w:b/>
                          <w:color w:val="000000"/>
                          <w:sz w:val="24"/>
                          <w:szCs w:val="24"/>
                        </w:rPr>
                        <w:t>多数。</w:t>
                      </w:r>
                    </w:p>
                  </w:txbxContent>
                </v:textbox>
              </v:shape>
            </w:pict>
          </mc:Fallback>
        </mc:AlternateContent>
      </w:r>
      <w:r w:rsidRPr="005A3E99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1438B1" wp14:editId="49CFCA59">
                <wp:simplePos x="0" y="0"/>
                <wp:positionH relativeFrom="column">
                  <wp:posOffset>3458210</wp:posOffset>
                </wp:positionH>
                <wp:positionV relativeFrom="paragraph">
                  <wp:posOffset>3772535</wp:posOffset>
                </wp:positionV>
                <wp:extent cx="1591945" cy="1481455"/>
                <wp:effectExtent l="0" t="0" r="27305" b="23495"/>
                <wp:wrapNone/>
                <wp:docPr id="9" name="直角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1481455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967" w:rsidRPr="00A1528D" w:rsidRDefault="005A3E99" w:rsidP="005A3E99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1528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9" o:spid="_x0000_s1028" type="#_x0000_t6" style="position:absolute;left:0;text-align:left;margin-left:272.3pt;margin-top:297.05pt;width:125.35pt;height:1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" fillcolor="#548dd4 [1951]" strokecolor="#548dd4 [1951]" strokeweight="2pt">
                <v:textbox>
                  <w:txbxContent>
                    <w:p w:rsidR="00E37967" w:rsidRPr="00A1528D" w:rsidRDefault="005A3E99" w:rsidP="005A3E99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A1528D">
                        <w:rPr>
                          <w:rFonts w:hint="eastAsia"/>
                          <w:b/>
                          <w:sz w:val="44"/>
                          <w:szCs w:val="44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Pr="005A3E99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28F53" wp14:editId="68913892">
                <wp:simplePos x="0" y="0"/>
                <wp:positionH relativeFrom="column">
                  <wp:posOffset>3458210</wp:posOffset>
                </wp:positionH>
                <wp:positionV relativeFrom="paragraph">
                  <wp:posOffset>1849755</wp:posOffset>
                </wp:positionV>
                <wp:extent cx="3597275" cy="3404870"/>
                <wp:effectExtent l="19050" t="19050" r="22225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275" cy="3404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95C" w:rsidRPr="000F507A" w:rsidRDefault="00466AD7" w:rsidP="000600BB">
                            <w:pPr>
                              <w:spacing w:line="0" w:lineRule="atLeast"/>
                              <w:ind w:firstLineChars="100" w:firstLine="562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14</w:t>
                            </w:r>
                            <w:r w:rsidR="00774C3E" w:rsidRPr="000F507A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  <w:r w:rsidR="00774C3E" w:rsidRPr="000F507A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0</w:t>
                            </w:r>
                            <w:r w:rsidR="00774C3E" w:rsidRPr="009D3DDC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～</w:t>
                            </w:r>
                            <w:r w:rsidR="005A3E99" w:rsidRPr="009D3DDC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16</w:t>
                            </w:r>
                            <w:r w:rsidR="00774C3E" w:rsidRPr="009D3DDC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：</w:t>
                            </w:r>
                            <w:r w:rsidR="0070775C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30</w:t>
                            </w:r>
                          </w:p>
                          <w:p w:rsidR="00083597" w:rsidRPr="00FE620A" w:rsidRDefault="00774C3E" w:rsidP="00FE620A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88"/>
                                <w:szCs w:val="88"/>
                              </w:rPr>
                            </w:pPr>
                            <w:r w:rsidRPr="0029096D">
                              <w:rPr>
                                <w:rFonts w:hint="eastAsia"/>
                                <w:b/>
                                <w:sz w:val="88"/>
                                <w:szCs w:val="88"/>
                              </w:rPr>
                              <w:t>講演会</w:t>
                            </w:r>
                          </w:p>
                          <w:p w:rsidR="00646A50" w:rsidRPr="00FE620A" w:rsidRDefault="003F7221" w:rsidP="00BC16D7">
                            <w:pPr>
                              <w:ind w:firstLineChars="50" w:firstLine="201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E620A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「</w:t>
                            </w:r>
                            <w:r w:rsidR="00FE620A" w:rsidRPr="00FE620A">
                              <w:rPr>
                                <w:rFonts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格差社会の現実と課題</w:t>
                            </w:r>
                            <w:r w:rsidRPr="00FE620A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:rsidR="000F507A" w:rsidRDefault="005A3E99" w:rsidP="00E37967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D825CB" w:rsidRPr="00D825CB" w:rsidRDefault="005A3E99" w:rsidP="00D825CB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825CB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長野大学</w:t>
                            </w:r>
                            <w:r w:rsidRPr="00D825CB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  <w:r w:rsidRPr="00D825CB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号館</w:t>
                            </w:r>
                          </w:p>
                          <w:p w:rsidR="00197073" w:rsidRPr="00D825CB" w:rsidRDefault="00ED3761" w:rsidP="00D825CB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5A3E99" w:rsidRPr="00D825CB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リブロホール</w:t>
                            </w:r>
                          </w:p>
                          <w:p w:rsidR="005A3E99" w:rsidRPr="000600BB" w:rsidRDefault="005A3E99" w:rsidP="005A3E99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F507A" w:rsidRPr="00D825CB" w:rsidRDefault="005A3E99" w:rsidP="00ED3761">
                            <w:pPr>
                              <w:spacing w:line="0" w:lineRule="atLeast"/>
                              <w:ind w:firstLineChars="750" w:firstLine="2259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D825CB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どなたでも</w:t>
                            </w:r>
                          </w:p>
                          <w:p w:rsidR="00F72A29" w:rsidRPr="00D825CB" w:rsidRDefault="000F507A" w:rsidP="00ED3761">
                            <w:pPr>
                              <w:spacing w:line="0" w:lineRule="atLeast"/>
                              <w:ind w:firstLineChars="850" w:firstLine="25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25CB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参加いただけます</w:t>
                            </w:r>
                          </w:p>
                          <w:p w:rsidR="00F73819" w:rsidRPr="00F73819" w:rsidRDefault="000F507A" w:rsidP="00E37967">
                            <w:pPr>
                              <w:spacing w:line="0" w:lineRule="atLeas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272.3pt;margin-top:145.65pt;width:283.25pt;height:26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" fillcolor="white [3201]" strokeweight="2.5pt">
                <v:textbox>
                  <w:txbxContent>
                    <w:p w:rsidR="0083195C" w:rsidRPr="000F507A" w:rsidRDefault="00466AD7" w:rsidP="000600BB">
                      <w:pPr>
                        <w:spacing w:line="0" w:lineRule="atLeast"/>
                        <w:ind w:firstLineChars="100" w:firstLine="562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  <w:szCs w:val="56"/>
                        </w:rPr>
                        <w:t>14</w:t>
                      </w:r>
                      <w:r w:rsidR="00774C3E" w:rsidRPr="000F507A">
                        <w:rPr>
                          <w:rFonts w:hint="eastAsia"/>
                          <w:b/>
                          <w:sz w:val="56"/>
                          <w:szCs w:val="56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56"/>
                          <w:szCs w:val="56"/>
                        </w:rPr>
                        <w:t>3</w:t>
                      </w:r>
                      <w:r w:rsidR="00774C3E" w:rsidRPr="000F507A">
                        <w:rPr>
                          <w:rFonts w:hint="eastAsia"/>
                          <w:b/>
                          <w:sz w:val="56"/>
                          <w:szCs w:val="56"/>
                        </w:rPr>
                        <w:t>0</w:t>
                      </w:r>
                      <w:r w:rsidR="00774C3E" w:rsidRPr="009D3DDC">
                        <w:rPr>
                          <w:rFonts w:hint="eastAsia"/>
                          <w:b/>
                          <w:sz w:val="56"/>
                          <w:szCs w:val="56"/>
                        </w:rPr>
                        <w:t>～</w:t>
                      </w:r>
                      <w:r w:rsidR="005A3E99" w:rsidRPr="009D3DDC">
                        <w:rPr>
                          <w:rFonts w:hint="eastAsia"/>
                          <w:b/>
                          <w:sz w:val="56"/>
                          <w:szCs w:val="56"/>
                        </w:rPr>
                        <w:t>16</w:t>
                      </w:r>
                      <w:r w:rsidR="00774C3E" w:rsidRPr="009D3DDC">
                        <w:rPr>
                          <w:rFonts w:hint="eastAsia"/>
                          <w:b/>
                          <w:sz w:val="56"/>
                          <w:szCs w:val="56"/>
                        </w:rPr>
                        <w:t>：</w:t>
                      </w:r>
                      <w:r w:rsidR="0070775C">
                        <w:rPr>
                          <w:rFonts w:hint="eastAsia"/>
                          <w:b/>
                          <w:sz w:val="56"/>
                          <w:szCs w:val="56"/>
                        </w:rPr>
                        <w:t>30</w:t>
                      </w:r>
                    </w:p>
                    <w:p w:rsidR="00083597" w:rsidRPr="00FE620A" w:rsidRDefault="00774C3E" w:rsidP="00FE620A">
                      <w:pPr>
                        <w:spacing w:line="0" w:lineRule="atLeast"/>
                        <w:jc w:val="center"/>
                        <w:rPr>
                          <w:b/>
                          <w:sz w:val="88"/>
                          <w:szCs w:val="88"/>
                        </w:rPr>
                      </w:pPr>
                      <w:r w:rsidRPr="0029096D">
                        <w:rPr>
                          <w:rFonts w:hint="eastAsia"/>
                          <w:b/>
                          <w:sz w:val="88"/>
                          <w:szCs w:val="88"/>
                        </w:rPr>
                        <w:t>講演会</w:t>
                      </w:r>
                    </w:p>
                    <w:p w:rsidR="00646A50" w:rsidRPr="00FE620A" w:rsidRDefault="003F7221" w:rsidP="00BC16D7">
                      <w:pPr>
                        <w:ind w:firstLineChars="50" w:firstLine="201"/>
                        <w:rPr>
                          <w:b/>
                          <w:sz w:val="40"/>
                          <w:szCs w:val="40"/>
                        </w:rPr>
                      </w:pPr>
                      <w:r w:rsidRPr="00FE620A">
                        <w:rPr>
                          <w:rFonts w:asciiTheme="minorEastAsia" w:hAnsiTheme="minorEastAsia" w:hint="eastAsia"/>
                          <w:b/>
                          <w:sz w:val="40"/>
                          <w:szCs w:val="40"/>
                        </w:rPr>
                        <w:t>「</w:t>
                      </w:r>
                      <w:r w:rsidR="00FE620A" w:rsidRPr="00FE620A">
                        <w:rPr>
                          <w:rFonts w:hint="eastAsia"/>
                          <w:b/>
                          <w:kern w:val="0"/>
                          <w:sz w:val="40"/>
                          <w:szCs w:val="40"/>
                        </w:rPr>
                        <w:t>格差社会の現実と課題</w:t>
                      </w:r>
                      <w:r w:rsidRPr="00FE620A">
                        <w:rPr>
                          <w:rFonts w:asciiTheme="minorEastAsia" w:hAnsiTheme="minorEastAsia" w:hint="eastAsia"/>
                          <w:b/>
                          <w:sz w:val="40"/>
                          <w:szCs w:val="40"/>
                        </w:rPr>
                        <w:t>」</w:t>
                      </w:r>
                    </w:p>
                    <w:p w:rsidR="000F507A" w:rsidRDefault="005A3E99" w:rsidP="00E37967">
                      <w:pPr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D825CB" w:rsidRPr="00D825CB" w:rsidRDefault="005A3E99" w:rsidP="00D825CB">
                      <w:pPr>
                        <w:spacing w:line="0" w:lineRule="atLeast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D825CB">
                        <w:rPr>
                          <w:rFonts w:hint="eastAsia"/>
                          <w:b/>
                          <w:sz w:val="44"/>
                          <w:szCs w:val="44"/>
                        </w:rPr>
                        <w:t>長野大学</w:t>
                      </w:r>
                      <w:r w:rsidRPr="00D825CB">
                        <w:rPr>
                          <w:rFonts w:hint="eastAsia"/>
                          <w:b/>
                          <w:sz w:val="44"/>
                          <w:szCs w:val="44"/>
                        </w:rPr>
                        <w:t>9</w:t>
                      </w:r>
                      <w:r w:rsidRPr="00D825CB">
                        <w:rPr>
                          <w:rFonts w:hint="eastAsia"/>
                          <w:b/>
                          <w:sz w:val="44"/>
                          <w:szCs w:val="44"/>
                        </w:rPr>
                        <w:t>号館</w:t>
                      </w:r>
                    </w:p>
                    <w:p w:rsidR="00197073" w:rsidRPr="00D825CB" w:rsidRDefault="00ED3761" w:rsidP="00D825CB">
                      <w:pPr>
                        <w:spacing w:line="0" w:lineRule="atLeast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  </w:t>
                      </w:r>
                      <w:r w:rsidR="005A3E99" w:rsidRPr="00D825CB">
                        <w:rPr>
                          <w:rFonts w:hint="eastAsia"/>
                          <w:b/>
                          <w:sz w:val="44"/>
                          <w:szCs w:val="44"/>
                        </w:rPr>
                        <w:t>リブロホール</w:t>
                      </w:r>
                    </w:p>
                    <w:p w:rsidR="005A3E99" w:rsidRPr="000600BB" w:rsidRDefault="005A3E99" w:rsidP="005A3E99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F507A" w:rsidRPr="00D825CB" w:rsidRDefault="005A3E99" w:rsidP="00ED3761">
                      <w:pPr>
                        <w:spacing w:line="0" w:lineRule="atLeast"/>
                        <w:ind w:firstLineChars="750" w:firstLine="2259"/>
                        <w:rPr>
                          <w:b/>
                          <w:sz w:val="30"/>
                          <w:szCs w:val="30"/>
                        </w:rPr>
                      </w:pPr>
                      <w:r w:rsidRPr="00D825CB">
                        <w:rPr>
                          <w:rFonts w:hint="eastAsia"/>
                          <w:b/>
                          <w:sz w:val="30"/>
                          <w:szCs w:val="30"/>
                        </w:rPr>
                        <w:t>どなたでも</w:t>
                      </w:r>
                    </w:p>
                    <w:p w:rsidR="00F72A29" w:rsidRPr="00D825CB" w:rsidRDefault="000F507A" w:rsidP="00ED3761">
                      <w:pPr>
                        <w:spacing w:line="0" w:lineRule="atLeast"/>
                        <w:ind w:firstLineChars="850" w:firstLine="2560"/>
                        <w:rPr>
                          <w:b/>
                          <w:sz w:val="28"/>
                          <w:szCs w:val="28"/>
                        </w:rPr>
                      </w:pPr>
                      <w:r w:rsidRPr="00D825CB">
                        <w:rPr>
                          <w:rFonts w:hint="eastAsia"/>
                          <w:b/>
                          <w:sz w:val="30"/>
                          <w:szCs w:val="30"/>
                        </w:rPr>
                        <w:t>参加いただけます</w:t>
                      </w:r>
                    </w:p>
                    <w:p w:rsidR="00F73819" w:rsidRPr="00F73819" w:rsidRDefault="000F507A" w:rsidP="00E37967">
                      <w:pPr>
                        <w:spacing w:line="0" w:lineRule="atLeas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2F3E31" w:rsidRPr="005A3E99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341594" wp14:editId="372C8EC1">
                <wp:simplePos x="0" y="0"/>
                <wp:positionH relativeFrom="column">
                  <wp:posOffset>20955</wp:posOffset>
                </wp:positionH>
                <wp:positionV relativeFrom="paragraph">
                  <wp:posOffset>9353550</wp:posOffset>
                </wp:positionV>
                <wp:extent cx="7030720" cy="984250"/>
                <wp:effectExtent l="0" t="0" r="17780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0720" cy="984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819" w:rsidRPr="00D561CD" w:rsidRDefault="00F73819" w:rsidP="00F73819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561CD">
                              <w:rPr>
                                <w:rFonts w:ascii="HGPｺﾞｼｯｸE" w:eastAsia="HGPｺﾞｼｯｸE" w:hint="eastAsia"/>
                                <w:color w:val="FFFFFF"/>
                                <w:sz w:val="28"/>
                                <w:szCs w:val="28"/>
                              </w:rPr>
                              <w:t>参加をご希望の方は下記までお申込ください。</w:t>
                            </w:r>
                            <w:r w:rsidR="000600BB" w:rsidRPr="000600BB">
                              <w:rPr>
                                <w:rFonts w:ascii="HGPｺﾞｼｯｸE" w:eastAsia="HGPｺﾞｼｯｸE" w:hint="eastAsia"/>
                                <w:color w:val="FF0000"/>
                                <w:sz w:val="28"/>
                                <w:szCs w:val="28"/>
                              </w:rPr>
                              <w:t>(学生・教職員申込み不要)</w:t>
                            </w:r>
                          </w:p>
                          <w:p w:rsidR="00F73819" w:rsidRPr="000F507A" w:rsidRDefault="00F73819" w:rsidP="00F73819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D561CD">
                              <w:rPr>
                                <w:rFonts w:ascii="HGPｺﾞｼｯｸE" w:eastAsia="HGPｺﾞｼｯｸE" w:hint="eastAsia"/>
                                <w:color w:val="FFFFFF"/>
                                <w:sz w:val="28"/>
                                <w:szCs w:val="28"/>
                              </w:rPr>
                              <w:t>長野大学　地域連携センター</w:t>
                            </w:r>
                            <w:r w:rsidR="00F20A70">
                              <w:rPr>
                                <w:rFonts w:ascii="HGPｺﾞｼｯｸE" w:eastAsia="HGPｺﾞｼｯｸE" w:hint="eastAsia"/>
                                <w:color w:val="FFFFFF"/>
                                <w:sz w:val="28"/>
                                <w:szCs w:val="28"/>
                              </w:rPr>
                              <w:t xml:space="preserve">　（上田市下之郷658-1）</w:t>
                            </w:r>
                          </w:p>
                          <w:p w:rsidR="00F73819" w:rsidRPr="00D561CD" w:rsidRDefault="00F73819" w:rsidP="00F73819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561CD">
                              <w:rPr>
                                <w:rFonts w:ascii="HGPｺﾞｼｯｸE" w:eastAsia="HGPｺﾞｼｯｸE" w:hint="eastAsia"/>
                                <w:color w:val="FFFFFF"/>
                                <w:sz w:val="28"/>
                                <w:szCs w:val="28"/>
                              </w:rPr>
                              <w:t>TEL：0268-39-0007</w:t>
                            </w:r>
                            <w:r w:rsidR="00F20A70">
                              <w:rPr>
                                <w:rFonts w:ascii="HGPｺﾞｼｯｸE" w:eastAsia="HGPｺﾞｼｯｸE" w:hint="eastAsia"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561CD">
                              <w:rPr>
                                <w:rFonts w:ascii="HGPｺﾞｼｯｸE" w:eastAsia="HGPｺﾞｼｯｸE" w:hint="eastAsia"/>
                                <w:color w:val="FFFFFF"/>
                                <w:sz w:val="28"/>
                                <w:szCs w:val="28"/>
                              </w:rPr>
                              <w:t xml:space="preserve">　E-mail : renkei@nagano.ac.jp（お名前･ご連絡先）</w:t>
                            </w:r>
                          </w:p>
                          <w:p w:rsidR="00AB1F6B" w:rsidRDefault="00F73819" w:rsidP="00F73819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561CD">
                              <w:rPr>
                                <w:rFonts w:ascii="HGPｺﾞｼｯｸE" w:eastAsia="HGPｺﾞｼｯｸE" w:hint="eastAsia"/>
                                <w:color w:val="FFFFFF"/>
                                <w:sz w:val="28"/>
                                <w:szCs w:val="28"/>
                              </w:rPr>
                              <w:t>（定員になり次第締め切らせていただきます。）</w:t>
                            </w:r>
                          </w:p>
                          <w:p w:rsidR="002B35CF" w:rsidRDefault="002B35CF" w:rsidP="00F73819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2B35CF" w:rsidRDefault="002B35CF" w:rsidP="00F73819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2B35CF" w:rsidRDefault="002B35CF" w:rsidP="00F73819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2B35CF" w:rsidRPr="00AB1F6B" w:rsidRDefault="002B35CF" w:rsidP="00F73819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1.65pt;margin-top:736.5pt;width:553.6pt;height:7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" fillcolor="#548dd4 [1951]" strokecolor="#548dd4 [1951]" strokeweight=".5pt">
                <v:textbox>
                  <w:txbxContent>
                    <w:p w:rsidR="00F73819" w:rsidRPr="00D561CD" w:rsidRDefault="00F73819" w:rsidP="00F73819">
                      <w:pPr>
                        <w:spacing w:line="0" w:lineRule="atLeast"/>
                        <w:jc w:val="center"/>
                        <w:rPr>
                          <w:rFonts w:ascii="HGPｺﾞｼｯｸE" w:eastAsia="HGPｺﾞｼｯｸE"/>
                          <w:color w:val="FFFFFF"/>
                          <w:sz w:val="28"/>
                          <w:szCs w:val="28"/>
                        </w:rPr>
                      </w:pPr>
                      <w:r w:rsidRPr="00D561CD">
                        <w:rPr>
                          <w:rFonts w:ascii="HGPｺﾞｼｯｸE" w:eastAsia="HGPｺﾞｼｯｸE" w:hint="eastAsia"/>
                          <w:color w:val="FFFFFF"/>
                          <w:sz w:val="28"/>
                          <w:szCs w:val="28"/>
                        </w:rPr>
                        <w:t>参加をご希望の方は下記までお申込ください。</w:t>
                      </w:r>
                      <w:r w:rsidR="000600BB" w:rsidRPr="000600BB">
                        <w:rPr>
                          <w:rFonts w:ascii="HGPｺﾞｼｯｸE" w:eastAsia="HGPｺﾞｼｯｸE" w:hint="eastAsia"/>
                          <w:color w:val="FF0000"/>
                          <w:sz w:val="28"/>
                          <w:szCs w:val="28"/>
                        </w:rPr>
                        <w:t>(学生・教職員申込み不要)</w:t>
                      </w:r>
                    </w:p>
                    <w:p w:rsidR="00F73819" w:rsidRPr="000F507A" w:rsidRDefault="00F73819" w:rsidP="00F73819">
                      <w:pPr>
                        <w:spacing w:line="0" w:lineRule="atLeast"/>
                        <w:jc w:val="center"/>
                        <w:rPr>
                          <w:rFonts w:ascii="HGPｺﾞｼｯｸE" w:eastAsia="HGPｺﾞｼｯｸE"/>
                          <w:color w:val="FF0066"/>
                          <w:sz w:val="28"/>
                          <w:szCs w:val="28"/>
                        </w:rPr>
                      </w:pPr>
                      <w:r w:rsidRPr="00D561CD">
                        <w:rPr>
                          <w:rFonts w:ascii="HGPｺﾞｼｯｸE" w:eastAsia="HGPｺﾞｼｯｸE" w:hint="eastAsia"/>
                          <w:color w:val="FFFFFF"/>
                          <w:sz w:val="28"/>
                          <w:szCs w:val="28"/>
                        </w:rPr>
                        <w:t>長野大学　地域連携センター</w:t>
                      </w:r>
                      <w:r w:rsidR="00F20A70">
                        <w:rPr>
                          <w:rFonts w:ascii="HGPｺﾞｼｯｸE" w:eastAsia="HGPｺﾞｼｯｸE" w:hint="eastAsia"/>
                          <w:color w:val="FFFFFF"/>
                          <w:sz w:val="28"/>
                          <w:szCs w:val="28"/>
                        </w:rPr>
                        <w:t xml:space="preserve">　（上田市下之郷658-1）</w:t>
                      </w:r>
                    </w:p>
                    <w:p w:rsidR="00F73819" w:rsidRPr="00D561CD" w:rsidRDefault="00F73819" w:rsidP="00F73819">
                      <w:pPr>
                        <w:spacing w:line="0" w:lineRule="atLeast"/>
                        <w:jc w:val="center"/>
                        <w:rPr>
                          <w:rFonts w:ascii="HGPｺﾞｼｯｸE" w:eastAsia="HGPｺﾞｼｯｸE"/>
                          <w:color w:val="FFFFFF"/>
                          <w:sz w:val="28"/>
                          <w:szCs w:val="28"/>
                        </w:rPr>
                      </w:pPr>
                      <w:r w:rsidRPr="00D561CD">
                        <w:rPr>
                          <w:rFonts w:ascii="HGPｺﾞｼｯｸE" w:eastAsia="HGPｺﾞｼｯｸE" w:hint="eastAsia"/>
                          <w:color w:val="FFFFFF"/>
                          <w:sz w:val="28"/>
                          <w:szCs w:val="28"/>
                        </w:rPr>
                        <w:t>TEL：0268-39-0007</w:t>
                      </w:r>
                      <w:r w:rsidR="00F20A70">
                        <w:rPr>
                          <w:rFonts w:ascii="HGPｺﾞｼｯｸE" w:eastAsia="HGPｺﾞｼｯｸE" w:hint="eastAsia"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Pr="00D561CD">
                        <w:rPr>
                          <w:rFonts w:ascii="HGPｺﾞｼｯｸE" w:eastAsia="HGPｺﾞｼｯｸE" w:hint="eastAsia"/>
                          <w:color w:val="FFFFFF"/>
                          <w:sz w:val="28"/>
                          <w:szCs w:val="28"/>
                        </w:rPr>
                        <w:t xml:space="preserve">　E-mail : renkei@nagano.ac.jp（お名前･ご連絡先）</w:t>
                      </w:r>
                    </w:p>
                    <w:p w:rsidR="00AB1F6B" w:rsidRDefault="00F73819" w:rsidP="00F73819">
                      <w:pPr>
                        <w:spacing w:line="0" w:lineRule="atLeast"/>
                        <w:jc w:val="center"/>
                        <w:rPr>
                          <w:rFonts w:ascii="HGPｺﾞｼｯｸE" w:eastAsia="HGPｺﾞｼｯｸE"/>
                          <w:color w:val="FFFFFF"/>
                          <w:sz w:val="28"/>
                          <w:szCs w:val="28"/>
                        </w:rPr>
                      </w:pPr>
                      <w:r w:rsidRPr="00D561CD">
                        <w:rPr>
                          <w:rFonts w:ascii="HGPｺﾞｼｯｸE" w:eastAsia="HGPｺﾞｼｯｸE" w:hint="eastAsia"/>
                          <w:color w:val="FFFFFF"/>
                          <w:sz w:val="28"/>
                          <w:szCs w:val="28"/>
                        </w:rPr>
                        <w:t>（定員になり次第締め切らせていただきます。）</w:t>
                      </w:r>
                    </w:p>
                    <w:p w:rsidR="002B35CF" w:rsidRDefault="002B35CF" w:rsidP="00F73819">
                      <w:pPr>
                        <w:spacing w:line="0" w:lineRule="atLeast"/>
                        <w:jc w:val="center"/>
                        <w:rPr>
                          <w:rFonts w:ascii="HGPｺﾞｼｯｸE" w:eastAsia="HGPｺﾞｼｯｸE"/>
                          <w:color w:val="FFFFFF"/>
                          <w:sz w:val="28"/>
                          <w:szCs w:val="28"/>
                        </w:rPr>
                      </w:pPr>
                    </w:p>
                    <w:p w:rsidR="002B35CF" w:rsidRDefault="002B35CF" w:rsidP="00F73819">
                      <w:pPr>
                        <w:spacing w:line="0" w:lineRule="atLeast"/>
                        <w:jc w:val="center"/>
                        <w:rPr>
                          <w:rFonts w:ascii="HGPｺﾞｼｯｸE" w:eastAsia="HGPｺﾞｼｯｸE"/>
                          <w:color w:val="FFFFFF"/>
                          <w:sz w:val="28"/>
                          <w:szCs w:val="28"/>
                        </w:rPr>
                      </w:pPr>
                    </w:p>
                    <w:p w:rsidR="002B35CF" w:rsidRDefault="002B35CF" w:rsidP="00F73819">
                      <w:pPr>
                        <w:spacing w:line="0" w:lineRule="atLeast"/>
                        <w:jc w:val="center"/>
                        <w:rPr>
                          <w:rFonts w:ascii="HGPｺﾞｼｯｸE" w:eastAsia="HGPｺﾞｼｯｸE"/>
                          <w:color w:val="FFFFFF"/>
                          <w:sz w:val="28"/>
                          <w:szCs w:val="28"/>
                        </w:rPr>
                      </w:pPr>
                    </w:p>
                    <w:p w:rsidR="002B35CF" w:rsidRPr="00AB1F6B" w:rsidRDefault="002B35CF" w:rsidP="00F73819">
                      <w:pPr>
                        <w:spacing w:line="0" w:lineRule="atLeast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3E31" w:rsidRPr="005A3E99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953FF" wp14:editId="5C583574">
                <wp:simplePos x="0" y="0"/>
                <wp:positionH relativeFrom="column">
                  <wp:posOffset>3458210</wp:posOffset>
                </wp:positionH>
                <wp:positionV relativeFrom="paragraph">
                  <wp:posOffset>824865</wp:posOffset>
                </wp:positionV>
                <wp:extent cx="3578225" cy="929640"/>
                <wp:effectExtent l="0" t="0" r="22225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225" cy="929640"/>
                        </a:xfrm>
                        <a:prstGeom prst="rect">
                          <a:avLst/>
                        </a:prstGeom>
                        <a:solidFill>
                          <a:srgbClr val="D599CC"/>
                        </a:solidFill>
                        <a:ln w="22225" cmpd="dbl">
                          <a:solidFill>
                            <a:srgbClr val="D599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4E6" w:rsidRPr="005274E6" w:rsidRDefault="005274E6" w:rsidP="005274E6">
                            <w:pPr>
                              <w:spacing w:line="0" w:lineRule="atLeast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274E6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平成</w:t>
                            </w:r>
                            <w:r w:rsidRPr="005274E6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28</w:t>
                            </w:r>
                            <w:r w:rsidRPr="005274E6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  <w:p w:rsidR="00F20A70" w:rsidRPr="000F507A" w:rsidRDefault="00466AD7" w:rsidP="00083597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80"/>
                                <w:szCs w:val="80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80"/>
                                <w:szCs w:val="80"/>
                              </w:rPr>
                              <w:t>月</w:t>
                            </w:r>
                            <w:r w:rsidR="00FE620A">
                              <w:rPr>
                                <w:rFonts w:hint="eastAsia"/>
                                <w:b/>
                                <w:color w:val="FFFFFF"/>
                                <w:sz w:val="80"/>
                                <w:szCs w:val="80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80"/>
                                <w:szCs w:val="8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80"/>
                                <w:szCs w:val="8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80"/>
                                <w:szCs w:val="80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80"/>
                                <w:szCs w:val="8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272.3pt;margin-top:64.95pt;width:281.7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" fillcolor="#d599cc" strokecolor="#d599cc" strokeweight="1.75pt">
                <v:stroke linestyle="thinThin"/>
                <v:textbox>
                  <w:txbxContent>
                    <w:p w:rsidR="005274E6" w:rsidRPr="005274E6" w:rsidRDefault="005274E6" w:rsidP="005274E6">
                      <w:pPr>
                        <w:spacing w:line="0" w:lineRule="atLeast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5274E6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平成</w:t>
                      </w:r>
                      <w:r w:rsidRPr="005274E6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28</w:t>
                      </w:r>
                      <w:r w:rsidRPr="005274E6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年</w:t>
                      </w:r>
                    </w:p>
                    <w:p w:rsidR="00F20A70" w:rsidRPr="000F507A" w:rsidRDefault="00466AD7" w:rsidP="00083597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80"/>
                          <w:szCs w:val="80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80"/>
                          <w:szCs w:val="80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color w:val="FFFFFF"/>
                          <w:sz w:val="80"/>
                          <w:szCs w:val="80"/>
                        </w:rPr>
                        <w:t>月</w:t>
                      </w:r>
                      <w:r w:rsidR="00FE620A">
                        <w:rPr>
                          <w:rFonts w:hint="eastAsia"/>
                          <w:b/>
                          <w:color w:val="FFFFFF"/>
                          <w:sz w:val="80"/>
                          <w:szCs w:val="80"/>
                        </w:rPr>
                        <w:t>28</w:t>
                      </w:r>
                      <w:r>
                        <w:rPr>
                          <w:rFonts w:hint="eastAsia"/>
                          <w:b/>
                          <w:color w:val="FFFFFF"/>
                          <w:sz w:val="80"/>
                          <w:szCs w:val="80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color w:val="FFFFFF"/>
                          <w:sz w:val="80"/>
                          <w:szCs w:val="80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FFFFFF"/>
                          <w:sz w:val="80"/>
                          <w:szCs w:val="80"/>
                        </w:rPr>
                        <w:t>水</w:t>
                      </w:r>
                      <w:r>
                        <w:rPr>
                          <w:rFonts w:hint="eastAsia"/>
                          <w:b/>
                          <w:color w:val="FFFFFF"/>
                          <w:sz w:val="80"/>
                          <w:szCs w:val="8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F3E31" w:rsidRPr="005A3E99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7787C" wp14:editId="1CA6029E">
                <wp:simplePos x="0" y="0"/>
                <wp:positionH relativeFrom="column">
                  <wp:posOffset>5080</wp:posOffset>
                </wp:positionH>
                <wp:positionV relativeFrom="paragraph">
                  <wp:posOffset>-10795</wp:posOffset>
                </wp:positionV>
                <wp:extent cx="7046595" cy="693420"/>
                <wp:effectExtent l="0" t="0" r="2095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6595" cy="6934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C3E" w:rsidRPr="00F72A29" w:rsidRDefault="00FE620A" w:rsidP="00646A50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長野大学</w:t>
                            </w:r>
                            <w:r w:rsidR="00774C3E" w:rsidRPr="00F72A29">
                              <w:rPr>
                                <w:rFonts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109</w:t>
                            </w:r>
                            <w:r w:rsidR="00774C3E" w:rsidRPr="00F72A29">
                              <w:rPr>
                                <w:rFonts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回学内研究会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.4pt;margin-top:-.85pt;width:554.8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" fillcolor="#548dd4 [1951]" strokecolor="#548dd4 [1951]" strokeweight=".5pt">
                <v:textbox>
                  <w:txbxContent>
                    <w:p w:rsidR="00774C3E" w:rsidRPr="00F72A29" w:rsidRDefault="00FE620A" w:rsidP="00646A50">
                      <w:pPr>
                        <w:spacing w:line="0" w:lineRule="atLeast"/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長野大学</w:t>
                      </w:r>
                      <w:r w:rsidR="00774C3E" w:rsidRPr="00F72A29">
                        <w:rPr>
                          <w:rFonts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109</w:t>
                      </w:r>
                      <w:r w:rsidR="00774C3E" w:rsidRPr="00F72A29">
                        <w:rPr>
                          <w:rFonts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回学内研究会</w:t>
                      </w:r>
                    </w:p>
                  </w:txbxContent>
                </v:textbox>
              </v:shape>
            </w:pict>
          </mc:Fallback>
        </mc:AlternateContent>
      </w:r>
      <w:r w:rsidR="00A0474B" w:rsidRPr="005A3E99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F2B83" wp14:editId="6BF4F856">
                <wp:simplePos x="0" y="0"/>
                <wp:positionH relativeFrom="column">
                  <wp:posOffset>2527935</wp:posOffset>
                </wp:positionH>
                <wp:positionV relativeFrom="paragraph">
                  <wp:posOffset>1077595</wp:posOffset>
                </wp:positionV>
                <wp:extent cx="751840" cy="781875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" cy="7818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65C" w:rsidRPr="006C726C" w:rsidRDefault="00646A50" w:rsidP="00646A50">
                            <w:pPr>
                              <w:spacing w:line="0" w:lineRule="atLeast"/>
                              <w:rPr>
                                <w:b/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 w:rsidRPr="002A7FDE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講師</w:t>
                            </w:r>
                            <w:r w:rsidR="002F3592" w:rsidRPr="006C726C">
                              <w:rPr>
                                <w:rFonts w:hint="eastAsia"/>
                                <w:b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FE620A" w:rsidRPr="005274E6">
                              <w:rPr>
                                <w:rFonts w:hint="eastAsia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>京都女子大学客員教授・京都大学名誉教授</w:t>
                            </w:r>
                          </w:p>
                          <w:p w:rsidR="00773CE0" w:rsidRPr="00EF508D" w:rsidRDefault="00773CE0" w:rsidP="00646A50">
                            <w:pPr>
                              <w:spacing w:line="0" w:lineRule="atLeast"/>
                              <w:rPr>
                                <w:color w:val="632423" w:themeColor="accent2" w:themeShade="80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199.05pt;margin-top:84.85pt;width:59.2pt;height:6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" filled="f" stroked="f" strokeweight=".5pt">
                <v:textbox style="layout-flow:vertical-ideographic">
                  <w:txbxContent>
                    <w:p w:rsidR="00A4465C" w:rsidRPr="006C726C" w:rsidRDefault="00646A50" w:rsidP="00646A50">
                      <w:pPr>
                        <w:spacing w:line="0" w:lineRule="atLeast"/>
                        <w:rPr>
                          <w:b/>
                          <w:color w:val="4F6228" w:themeColor="accent3" w:themeShade="80"/>
                          <w:sz w:val="40"/>
                          <w:szCs w:val="40"/>
                        </w:rPr>
                      </w:pPr>
                      <w:r w:rsidRPr="002A7FDE">
                        <w:rPr>
                          <w:rFonts w:hint="eastAsia"/>
                          <w:b/>
                          <w:sz w:val="72"/>
                          <w:szCs w:val="72"/>
                        </w:rPr>
                        <w:t>講師</w:t>
                      </w:r>
                      <w:r w:rsidR="002F3592" w:rsidRPr="006C726C">
                        <w:rPr>
                          <w:rFonts w:hint="eastAsia"/>
                          <w:b/>
                          <w:color w:val="4F6228" w:themeColor="accent3" w:themeShade="80"/>
                          <w:sz w:val="44"/>
                          <w:szCs w:val="44"/>
                        </w:rPr>
                        <w:t xml:space="preserve">　</w:t>
                      </w:r>
                      <w:r w:rsidR="00FE620A" w:rsidRPr="005274E6">
                        <w:rPr>
                          <w:rFonts w:hint="eastAsia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>京都女子大学客員教授・京都大学名誉教授</w:t>
                      </w:r>
                    </w:p>
                    <w:p w:rsidR="00773CE0" w:rsidRPr="00EF508D" w:rsidRDefault="00773CE0" w:rsidP="00646A50">
                      <w:pPr>
                        <w:spacing w:line="0" w:lineRule="atLeast"/>
                        <w:rPr>
                          <w:color w:val="632423" w:themeColor="accent2" w:themeShade="80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151" w:rsidRPr="005A3E99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7DA7A" wp14:editId="6CB54F10">
                <wp:simplePos x="0" y="0"/>
                <wp:positionH relativeFrom="column">
                  <wp:posOffset>687705</wp:posOffset>
                </wp:positionH>
                <wp:positionV relativeFrom="paragraph">
                  <wp:posOffset>7969885</wp:posOffset>
                </wp:positionV>
                <wp:extent cx="1295400" cy="9220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22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65C" w:rsidRPr="00C123C7" w:rsidRDefault="00A4465C" w:rsidP="00A4465C">
                            <w:pPr>
                              <w:rPr>
                                <w:rFonts w:ascii="HG明朝E" w:eastAsia="HG明朝E" w:hAnsi="HG明朝E"/>
                                <w:sz w:val="130"/>
                                <w:szCs w:val="130"/>
                              </w:rPr>
                            </w:pPr>
                            <w:r w:rsidRPr="00C123C7">
                              <w:rPr>
                                <w:rFonts w:ascii="HG明朝E" w:eastAsia="HG明朝E" w:hAnsi="HG明朝E" w:hint="eastAsia"/>
                                <w:sz w:val="130"/>
                                <w:szCs w:val="130"/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4" type="#_x0000_t202" style="position:absolute;left:0;text-align:left;margin-left:54.15pt;margin-top:627.55pt;width:102pt;height:7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" filled="f" stroked="f" strokeweight=".5pt">
                <v:textbox style="layout-flow:vertical-ideographic">
                  <w:txbxContent>
                    <w:p w:rsidR="00A4465C" w:rsidRPr="00C123C7" w:rsidRDefault="00A4465C" w:rsidP="00A4465C">
                      <w:pPr>
                        <w:rPr>
                          <w:rFonts w:ascii="HG明朝E" w:eastAsia="HG明朝E" w:hAnsi="HG明朝E"/>
                          <w:sz w:val="130"/>
                          <w:szCs w:val="130"/>
                        </w:rPr>
                      </w:pPr>
                      <w:r w:rsidRPr="00C123C7">
                        <w:rPr>
                          <w:rFonts w:ascii="HG明朝E" w:eastAsia="HG明朝E" w:hAnsi="HG明朝E" w:hint="eastAsia"/>
                          <w:sz w:val="130"/>
                          <w:szCs w:val="130"/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  <w:r w:rsidR="00843151" w:rsidRPr="005A3E99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7035D" wp14:editId="5C38C580">
                <wp:simplePos x="0" y="0"/>
                <wp:positionH relativeFrom="column">
                  <wp:posOffset>179070</wp:posOffset>
                </wp:positionH>
                <wp:positionV relativeFrom="paragraph">
                  <wp:posOffset>1077595</wp:posOffset>
                </wp:positionV>
                <wp:extent cx="3100070" cy="10067290"/>
                <wp:effectExtent l="0" t="0" r="508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10067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CE0" w:rsidRDefault="00773CE0" w:rsidP="00A4465C">
                            <w:pPr>
                              <w:jc w:val="left"/>
                              <w:rPr>
                                <w:rFonts w:ascii="HG明朝E" w:eastAsia="HG明朝E" w:hAnsi="HG明朝E"/>
                                <w:color w:val="632423" w:themeColor="accent2" w:themeShade="80"/>
                                <w:sz w:val="40"/>
                                <w:szCs w:val="40"/>
                              </w:rPr>
                            </w:pPr>
                          </w:p>
                          <w:p w:rsidR="00773CE0" w:rsidRPr="00843151" w:rsidRDefault="00773CE0" w:rsidP="00A4465C">
                            <w:pPr>
                              <w:jc w:val="left"/>
                              <w:rPr>
                                <w:rFonts w:ascii="HG明朝E" w:eastAsia="HG明朝E" w:hAnsi="HG明朝E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</w:p>
                          <w:p w:rsidR="00774C3E" w:rsidRPr="004D61C7" w:rsidRDefault="00FE620A" w:rsidP="00ED3761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  <w:b/>
                                <w:sz w:val="250"/>
                                <w:szCs w:val="250"/>
                              </w:rPr>
                            </w:pPr>
                            <w:r w:rsidRPr="004D61C7">
                              <w:rPr>
                                <w:rFonts w:asciiTheme="minorEastAsia" w:hAnsiTheme="minorEastAsia" w:hint="eastAsia"/>
                                <w:b/>
                                <w:sz w:val="250"/>
                                <w:szCs w:val="250"/>
                              </w:rPr>
                              <w:t>橘木俊</w:t>
                            </w:r>
                            <w:r w:rsidRPr="004D61C7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kern w:val="0"/>
                                <w:sz w:val="250"/>
                                <w:szCs w:val="250"/>
                              </w:rPr>
                              <w:t>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5" type="#_x0000_t202" style="position:absolute;left:0;text-align:left;margin-left:14.1pt;margin-top:84.85pt;width:244.1pt;height:79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" fillcolor="white [3201]" stroked="f" strokeweight=".5pt">
                <v:textbox style="layout-flow:vertical-ideographic">
                  <w:txbxContent>
                    <w:p w:rsidR="00773CE0" w:rsidRDefault="00773CE0" w:rsidP="00A4465C">
                      <w:pPr>
                        <w:jc w:val="left"/>
                        <w:rPr>
                          <w:rFonts w:ascii="HG明朝E" w:eastAsia="HG明朝E" w:hAnsi="HG明朝E"/>
                          <w:color w:val="632423" w:themeColor="accent2" w:themeShade="80"/>
                          <w:sz w:val="40"/>
                          <w:szCs w:val="40"/>
                        </w:rPr>
                      </w:pPr>
                    </w:p>
                    <w:p w:rsidR="00773CE0" w:rsidRPr="00843151" w:rsidRDefault="00773CE0" w:rsidP="00A4465C">
                      <w:pPr>
                        <w:jc w:val="left"/>
                        <w:rPr>
                          <w:rFonts w:ascii="HG明朝E" w:eastAsia="HG明朝E" w:hAnsi="HG明朝E"/>
                          <w:color w:val="632423" w:themeColor="accent2" w:themeShade="80"/>
                          <w:sz w:val="18"/>
                          <w:szCs w:val="18"/>
                        </w:rPr>
                      </w:pPr>
                    </w:p>
                    <w:p w:rsidR="00774C3E" w:rsidRPr="004D61C7" w:rsidRDefault="00FE620A" w:rsidP="00ED3761">
                      <w:pPr>
                        <w:spacing w:line="480" w:lineRule="auto"/>
                        <w:rPr>
                          <w:rFonts w:asciiTheme="minorEastAsia" w:hAnsiTheme="minorEastAsia"/>
                          <w:b/>
                          <w:sz w:val="250"/>
                          <w:szCs w:val="250"/>
                        </w:rPr>
                      </w:pPr>
                      <w:r w:rsidRPr="004D61C7">
                        <w:rPr>
                          <w:rFonts w:asciiTheme="minorEastAsia" w:hAnsiTheme="minorEastAsia" w:hint="eastAsia"/>
                          <w:b/>
                          <w:sz w:val="250"/>
                          <w:szCs w:val="250"/>
                        </w:rPr>
                        <w:t>橘木俊</w:t>
                      </w:r>
                      <w:r w:rsidRPr="004D61C7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kern w:val="0"/>
                          <w:sz w:val="250"/>
                          <w:szCs w:val="250"/>
                        </w:rPr>
                        <w:t>詔</w:t>
                      </w:r>
                    </w:p>
                  </w:txbxContent>
                </v:textbox>
              </v:shape>
            </w:pict>
          </mc:Fallback>
        </mc:AlternateContent>
      </w:r>
      <w:r w:rsidR="00197073" w:rsidRPr="005A3E99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FD9A9E" wp14:editId="04216516">
                <wp:simplePos x="0" y="0"/>
                <wp:positionH relativeFrom="column">
                  <wp:posOffset>3615055</wp:posOffset>
                </wp:positionH>
                <wp:positionV relativeFrom="paragraph">
                  <wp:posOffset>6850380</wp:posOffset>
                </wp:positionV>
                <wp:extent cx="993140" cy="55118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40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7967" w:rsidRPr="00E37967" w:rsidRDefault="00E37967" w:rsidP="00E379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379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6" type="#_x0000_t202" style="position:absolute;left:0;text-align:left;margin-left:284.65pt;margin-top:539.4pt;width:78.2pt;height:4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" filled="f" stroked="f" strokeweight=".5pt">
                <v:textbox inset="5.85pt,.7pt,5.85pt,.7pt">
                  <w:txbxContent>
                    <w:p w:rsidR="00E37967" w:rsidRPr="00E37967" w:rsidRDefault="00E37967" w:rsidP="00E379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E3796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056E" w:rsidSect="00774C3E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3F" w:rsidRDefault="00F02E3F" w:rsidP="00F02E3F">
      <w:r>
        <w:separator/>
      </w:r>
    </w:p>
  </w:endnote>
  <w:endnote w:type="continuationSeparator" w:id="0">
    <w:p w:rsidR="00F02E3F" w:rsidRDefault="00F02E3F" w:rsidP="00F0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3F" w:rsidRDefault="00F02E3F" w:rsidP="00F02E3F">
      <w:r>
        <w:separator/>
      </w:r>
    </w:p>
  </w:footnote>
  <w:footnote w:type="continuationSeparator" w:id="0">
    <w:p w:rsidR="00F02E3F" w:rsidRDefault="00F02E3F" w:rsidP="00F02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3E"/>
    <w:rsid w:val="00035014"/>
    <w:rsid w:val="000568B0"/>
    <w:rsid w:val="000600BB"/>
    <w:rsid w:val="00074312"/>
    <w:rsid w:val="00083597"/>
    <w:rsid w:val="000F507A"/>
    <w:rsid w:val="00190CD2"/>
    <w:rsid w:val="00197073"/>
    <w:rsid w:val="001D2DA4"/>
    <w:rsid w:val="0029096D"/>
    <w:rsid w:val="002927FE"/>
    <w:rsid w:val="002A7FDE"/>
    <w:rsid w:val="002B35CF"/>
    <w:rsid w:val="002D76DA"/>
    <w:rsid w:val="002F3592"/>
    <w:rsid w:val="002F3E31"/>
    <w:rsid w:val="0036135A"/>
    <w:rsid w:val="00382443"/>
    <w:rsid w:val="003D1667"/>
    <w:rsid w:val="003F7221"/>
    <w:rsid w:val="004215F4"/>
    <w:rsid w:val="00466AD7"/>
    <w:rsid w:val="004D61C7"/>
    <w:rsid w:val="005274E6"/>
    <w:rsid w:val="00594D71"/>
    <w:rsid w:val="005A3E99"/>
    <w:rsid w:val="005E6730"/>
    <w:rsid w:val="005F6EC5"/>
    <w:rsid w:val="00646A50"/>
    <w:rsid w:val="006C726C"/>
    <w:rsid w:val="0070775C"/>
    <w:rsid w:val="007079F1"/>
    <w:rsid w:val="00722C2A"/>
    <w:rsid w:val="00773CE0"/>
    <w:rsid w:val="007742F5"/>
    <w:rsid w:val="00774C3E"/>
    <w:rsid w:val="0083195C"/>
    <w:rsid w:val="00843151"/>
    <w:rsid w:val="00850750"/>
    <w:rsid w:val="00875CEC"/>
    <w:rsid w:val="00876C8A"/>
    <w:rsid w:val="008C4E79"/>
    <w:rsid w:val="008E7A98"/>
    <w:rsid w:val="00907FD4"/>
    <w:rsid w:val="00995641"/>
    <w:rsid w:val="009C6342"/>
    <w:rsid w:val="009D3DDC"/>
    <w:rsid w:val="00A0474B"/>
    <w:rsid w:val="00A1528D"/>
    <w:rsid w:val="00A4056E"/>
    <w:rsid w:val="00A4465C"/>
    <w:rsid w:val="00A66C9B"/>
    <w:rsid w:val="00AB1ABF"/>
    <w:rsid w:val="00AB1F6B"/>
    <w:rsid w:val="00AC7E02"/>
    <w:rsid w:val="00B1358C"/>
    <w:rsid w:val="00B20D3E"/>
    <w:rsid w:val="00B66FD4"/>
    <w:rsid w:val="00BC16D7"/>
    <w:rsid w:val="00BC70FE"/>
    <w:rsid w:val="00C123C7"/>
    <w:rsid w:val="00C33EC7"/>
    <w:rsid w:val="00C821C4"/>
    <w:rsid w:val="00D70584"/>
    <w:rsid w:val="00D7407F"/>
    <w:rsid w:val="00D825CB"/>
    <w:rsid w:val="00D86BFF"/>
    <w:rsid w:val="00DA6F26"/>
    <w:rsid w:val="00E37967"/>
    <w:rsid w:val="00E4671C"/>
    <w:rsid w:val="00E654FF"/>
    <w:rsid w:val="00EC50D0"/>
    <w:rsid w:val="00ED3761"/>
    <w:rsid w:val="00EF508D"/>
    <w:rsid w:val="00F02E3F"/>
    <w:rsid w:val="00F20A70"/>
    <w:rsid w:val="00F71A5A"/>
    <w:rsid w:val="00F72A29"/>
    <w:rsid w:val="00F73819"/>
    <w:rsid w:val="00F752E9"/>
    <w:rsid w:val="00FE608C"/>
    <w:rsid w:val="00FE620A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4C3E"/>
  </w:style>
  <w:style w:type="character" w:customStyle="1" w:styleId="a4">
    <w:name w:val="日付 (文字)"/>
    <w:basedOn w:val="a0"/>
    <w:link w:val="a3"/>
    <w:uiPriority w:val="99"/>
    <w:semiHidden/>
    <w:rsid w:val="00774C3E"/>
  </w:style>
  <w:style w:type="paragraph" w:styleId="a5">
    <w:name w:val="Balloon Text"/>
    <w:basedOn w:val="a"/>
    <w:link w:val="a6"/>
    <w:uiPriority w:val="99"/>
    <w:semiHidden/>
    <w:unhideWhenUsed/>
    <w:rsid w:val="00FE6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60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2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2E3F"/>
  </w:style>
  <w:style w:type="paragraph" w:styleId="a9">
    <w:name w:val="footer"/>
    <w:basedOn w:val="a"/>
    <w:link w:val="aa"/>
    <w:uiPriority w:val="99"/>
    <w:unhideWhenUsed/>
    <w:rsid w:val="00F02E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2E3F"/>
  </w:style>
  <w:style w:type="paragraph" w:styleId="ab">
    <w:name w:val="Plain Text"/>
    <w:basedOn w:val="a"/>
    <w:link w:val="ac"/>
    <w:uiPriority w:val="99"/>
    <w:unhideWhenUsed/>
    <w:rsid w:val="002F3E3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2F3E31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4C3E"/>
  </w:style>
  <w:style w:type="character" w:customStyle="1" w:styleId="a4">
    <w:name w:val="日付 (文字)"/>
    <w:basedOn w:val="a0"/>
    <w:link w:val="a3"/>
    <w:uiPriority w:val="99"/>
    <w:semiHidden/>
    <w:rsid w:val="00774C3E"/>
  </w:style>
  <w:style w:type="paragraph" w:styleId="a5">
    <w:name w:val="Balloon Text"/>
    <w:basedOn w:val="a"/>
    <w:link w:val="a6"/>
    <w:uiPriority w:val="99"/>
    <w:semiHidden/>
    <w:unhideWhenUsed/>
    <w:rsid w:val="00FE6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60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2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2E3F"/>
  </w:style>
  <w:style w:type="paragraph" w:styleId="a9">
    <w:name w:val="footer"/>
    <w:basedOn w:val="a"/>
    <w:link w:val="aa"/>
    <w:uiPriority w:val="99"/>
    <w:unhideWhenUsed/>
    <w:rsid w:val="00F02E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2E3F"/>
  </w:style>
  <w:style w:type="paragraph" w:styleId="ab">
    <w:name w:val="Plain Text"/>
    <w:basedOn w:val="a"/>
    <w:link w:val="ac"/>
    <w:uiPriority w:val="99"/>
    <w:unhideWhenUsed/>
    <w:rsid w:val="002F3E3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2F3E31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橋詰　美幸</dc:creator>
  <cp:lastModifiedBy>池内　じゅん</cp:lastModifiedBy>
  <cp:revision>56</cp:revision>
  <cp:lastPrinted>2016-08-01T03:02:00Z</cp:lastPrinted>
  <dcterms:created xsi:type="dcterms:W3CDTF">2014-01-09T03:40:00Z</dcterms:created>
  <dcterms:modified xsi:type="dcterms:W3CDTF">2016-08-02T00:53:00Z</dcterms:modified>
</cp:coreProperties>
</file>